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2E451997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7615B2">
        <w:rPr>
          <w:rFonts w:ascii="Cambria" w:hAnsi="Cambria"/>
        </w:rPr>
        <w:t>23</w:t>
      </w:r>
      <w:r w:rsidR="00A079D0">
        <w:rPr>
          <w:rFonts w:ascii="Cambria" w:hAnsi="Cambria"/>
        </w:rPr>
        <w:t>.</w:t>
      </w:r>
      <w:r w:rsidR="007615B2">
        <w:rPr>
          <w:rFonts w:ascii="Cambria" w:hAnsi="Cambria"/>
        </w:rPr>
        <w:t>11</w:t>
      </w:r>
      <w:r w:rsidR="004539A2">
        <w:rPr>
          <w:rFonts w:ascii="Cambria" w:hAnsi="Cambria"/>
        </w:rPr>
        <w:t>.2023</w:t>
      </w:r>
    </w:p>
    <w:p w14:paraId="6E0721A8" w14:textId="50769CDB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zużytych składnikach rzeczowych majątku ruchomego TDT</w:t>
      </w:r>
    </w:p>
    <w:p w14:paraId="66564B9C" w14:textId="5E1D67C0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tbl>
      <w:tblPr>
        <w:tblW w:w="1528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58"/>
        <w:gridCol w:w="1108"/>
        <w:gridCol w:w="959"/>
        <w:gridCol w:w="3007"/>
        <w:gridCol w:w="2552"/>
        <w:gridCol w:w="2675"/>
      </w:tblGrid>
      <w:tr w:rsidR="00213755" w:rsidRPr="00227BA8" w14:paraId="2E0C6889" w14:textId="77777777" w:rsidTr="00227BA8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31654C" w:rsidRPr="00227BA8" w14:paraId="5C202974" w14:textId="77777777" w:rsidTr="0031654C">
        <w:trPr>
          <w:trHeight w:val="5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28F8FE7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7345C65B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OT5/W/689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56D78FB0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26B02BE1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4F98EE5E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konstrukcja i 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5254731D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55D9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7124C9D1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1AB2E5A2" w14:textId="5B41431F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20D21B23" w14:textId="77777777" w:rsidTr="001D32E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4F902184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6762A96E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OT5/W/688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4F0AD10E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6D02D5BB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6D7A9E5B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konstrukcja i 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734E" w14:textId="0CD0FDC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55F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3E16F34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52B264CE" w14:textId="1180D05B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7440CEFA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E9B" w14:textId="20CE6A5C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Kanapa rozkładana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A1E" w14:textId="29D315FA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OT5/W/684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21FEE765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4AFFE3C9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2C75C11E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konstrukcja i 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F436" w14:textId="48A541EB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DE72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62F37568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071964E8" w14:textId="30EC074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357529CC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B91" w14:textId="55D2648B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F0E" w14:textId="03681020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OT5/W/714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4A3F571E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7AFDFC47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46456F4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mocowania nóg, 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F58A" w14:textId="06DEA0CD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EE60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286BC7B2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582F9BB4" w14:textId="49D8C3F1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167E5317" w14:textId="77777777" w:rsidTr="0031654C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8D4" w14:textId="62E32E15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82A" w14:textId="7CC41C96" w:rsidR="0031654C" w:rsidRP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E381" w14:textId="0A899CCF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OT5/W/715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BA4E" w14:textId="5C515D7B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881" w14:textId="387C1EF0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B22" w14:textId="501D7BB1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D112F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mocowania nóg, 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3FE1" w14:textId="25CB9671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CAF2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403369F3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19596B83" w14:textId="0F74666C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297AA680" w14:textId="77777777" w:rsidTr="0031654C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B73" w14:textId="406BBFA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B448" w14:textId="0CBB9C35" w:rsidR="0031654C" w:rsidRP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0F43" w14:textId="14644784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6C4" w14:textId="66185783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368F" w14:textId="4EE21E25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F1F" w14:textId="161F0973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D112F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mocowania nóg, 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7391" w14:textId="0E5728D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FA39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6B51575D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5D9B4A34" w14:textId="2A9171F7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7C1CB8D6" w14:textId="77777777" w:rsidTr="0031654C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8A2A" w14:textId="00A47CAE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BCF" w14:textId="53AB5E50" w:rsidR="0031654C" w:rsidRP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C75" w14:textId="704DF9FA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OT5/W/718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62E0" w14:textId="7A7BE0A1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F434" w14:textId="7D658795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5E02" w14:textId="3FBA3394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D112F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mocowania nóg, 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55AE1" w14:textId="40C6BE5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C8DA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799F2EE8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4ADC2FA5" w14:textId="6AD760B5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1759496A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971" w14:textId="414FE13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3FF3" w14:textId="3B0F4C26" w:rsidR="0031654C" w:rsidRP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D8F" w14:textId="54E932BB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93A" w14:textId="114C237A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9B57" w14:textId="30F9B63E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735" w14:textId="0BFAFCCA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mechanizm regulacji i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E47C" w14:textId="2381ABB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548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6E59D9CA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1B6546C9" w14:textId="08050409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7BF51256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86D" w14:textId="30802286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0E1" w14:textId="76D147D4" w:rsidR="0031654C" w:rsidRP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F511" w14:textId="55BD9204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OT5/W/1092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20A" w14:textId="649782FC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A56" w14:textId="2388EE17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1A2" w14:textId="1701B27B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mechanizm regulacji i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BCE8" w14:textId="40A61CBF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853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019C694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5E40EDF1" w14:textId="68807747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lastRenderedPageBreak/>
              <w:t>80-376 Gdańsk</w:t>
            </w:r>
          </w:p>
        </w:tc>
      </w:tr>
      <w:tr w:rsidR="0031654C" w:rsidRPr="00227BA8" w14:paraId="42FDCC1C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61F26C96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5722BB73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Sofa 5 osobowa rogowa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6A7E157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OT5/W/939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020AB5FA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6FF3E453" w:rsidR="0031654C" w:rsidRPr="0031654C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5CA0D302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siedziska i oparcia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1955" w14:textId="3FA98FDF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C380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1E94C93D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0011B949" w14:textId="4CF8E46E" w:rsidR="0031654C" w:rsidRPr="003C1015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1C9EE3D0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2CB5E4D1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7A8B404F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Sofa 5 osobowa rogowa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4B2F06B7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OT5/W/940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66218999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2FA89ABC" w:rsidR="0031654C" w:rsidRPr="0031654C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50D71462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siedziska i oparcia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3E87F" w14:textId="6701389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1D71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1956247C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220B0A82" w14:textId="18C277E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544AB48B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067FCD9D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7244E434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Laminator </w:t>
            </w:r>
            <w:proofErr w:type="spellStart"/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Fellower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57F38AC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OT5/W/621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35203070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2EEF1659" w:rsidR="0031654C" w:rsidRPr="0031654C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042DE90E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Niesprawne rolki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7450" w14:textId="34E5369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325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251D1A2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3545DD61" w14:textId="6882146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41A97A82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41B00214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2539301F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1DF7DC4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OT5/W/474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48CB0A94" w:rsidR="0031654C" w:rsidRPr="0031654C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3061A7BC" w:rsidR="0031654C" w:rsidRPr="0031654C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7367DE1A" w:rsidR="0031654C" w:rsidRPr="00227BA8" w:rsidRDefault="00392243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Urządzenie nie działa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A2BA" w14:textId="586B7BF1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9385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04AC3DB2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3CD4901D" w14:textId="5EC78A1D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7CEDAD29" w14:textId="77777777" w:rsidTr="00261EF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C248AF2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2D6C9437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Drukarka HP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397ECF4F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OT5/W/1322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50E3CE8F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4E781B04" w:rsidR="0031654C" w:rsidRPr="0031654C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3D5CDA17" w:rsidR="0031654C" w:rsidRPr="00227BA8" w:rsidRDefault="00392243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Urządzenie nie działa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0FCB" w14:textId="2E7EC4E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77E5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5A12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 Gdańsku,</w:t>
            </w:r>
          </w:p>
          <w:p w14:paraId="302E2EB8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24b,</w:t>
            </w:r>
          </w:p>
          <w:p w14:paraId="07B9C600" w14:textId="76C31BF0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31654C" w:rsidRPr="00227BA8" w14:paraId="2CD889CA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00F288FE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84E" w14:textId="5BAAC485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8810" w14:textId="1D61C5F6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TDT/W/1329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15B44B4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6C84B9F1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5B260E97" w:rsidR="0031654C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mocowanie nóg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66D2106C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2811" w14:textId="500655D3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770703FA" w14:textId="7715B3F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68840C4B" w14:textId="56645F51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31654C" w:rsidRPr="00227BA8" w14:paraId="24C9E620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CCD9B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77E" w14:textId="7BB26388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531F" w14:textId="1AB9FFDF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TDT/W/977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63473712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4F3398B8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593F5E1B" w:rsidR="0031654C" w:rsidRPr="00227BA8" w:rsidRDefault="00392243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mocowania, niestabilna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23CCE537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F259" w14:textId="0E8CF5AA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20B90245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C6BF605" w14:textId="7498E4E9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31654C" w:rsidRPr="00227BA8" w14:paraId="47632641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273D8051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9DD6" w14:textId="27C69D2E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Kontener mobilny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A9D" w14:textId="5B292E43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TDT/W/816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25791D85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4CF87F88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730D8C25" w:rsidR="0031654C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06822AA1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24D" w14:textId="3376EDCC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1C692DE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56B70C63" w14:textId="0A13C1A8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31654C" w:rsidRPr="00227BA8" w14:paraId="1916A4FB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7EB6" w14:textId="5EE834E9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D13" w14:textId="0A566DBC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Kontener mobilny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D64" w14:textId="4B1B8276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TDT/W/806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6DB" w14:textId="4386A57A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4A5" w14:textId="1C3BDA77" w:rsidR="0031654C" w:rsidRPr="00227BA8" w:rsidRDefault="0031654C" w:rsidP="0031654C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AC6" w14:textId="1A140BC1" w:rsidR="0031654C" w:rsidRPr="00227BA8" w:rsidRDefault="00392243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9915" w14:textId="4AAA0614" w:rsidR="0031654C" w:rsidRPr="00227BA8" w:rsidRDefault="0031654C" w:rsidP="003165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F45E" w14:textId="3457AD7E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13C385AE" w14:textId="77777777" w:rsidR="0031654C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40D9B97" w14:textId="4EEC1B48" w:rsidR="0031654C" w:rsidRPr="00227BA8" w:rsidRDefault="0031654C" w:rsidP="0031654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392243" w:rsidRPr="00227BA8" w14:paraId="47AA1CB3" w14:textId="77777777" w:rsidTr="00392243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E70D" w14:textId="039E1D7D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5" w:colLast="5"/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AE32" w14:textId="00BB2846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Fotel obrotowy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9126" w14:textId="77EF13B7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OT1/W/491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489B" w14:textId="4F9FD92F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2811" w14:textId="553CE911" w:rsidR="00392243" w:rsidRPr="00227BA8" w:rsidRDefault="00392243" w:rsidP="0039224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222" w14:textId="3D1F3DCC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A0AA7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mechanizm regulacji i 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FA03" w14:textId="77B811D1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8667" w14:textId="61A1DD3A" w:rsidR="00392243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6433F0D0" w14:textId="77777777" w:rsidR="00392243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96A2214" w14:textId="37AA3BC5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392243" w:rsidRPr="00227BA8" w14:paraId="516EBE52" w14:textId="77777777" w:rsidTr="00392243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37" w14:textId="41576083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65A" w14:textId="73C41415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Fotel obrotowy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E94" w14:textId="64FE7310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OT1/W/159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DC1E" w14:textId="2AC0F7EA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0ECA" w14:textId="65DE4DA7" w:rsidR="00392243" w:rsidRPr="00227BA8" w:rsidRDefault="00392243" w:rsidP="0039224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1654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573" w14:textId="79BFBE99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A0AA7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mechanizm regulacji i tapicerka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CFD" w14:textId="0F01D11B" w:rsidR="00392243" w:rsidRPr="00227BA8" w:rsidRDefault="00392243" w:rsidP="003922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71A" w14:textId="047E2597" w:rsidR="00392243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w Warszawie, </w:t>
            </w:r>
          </w:p>
          <w:p w14:paraId="2C1FAE74" w14:textId="77777777" w:rsidR="00392243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5ADFA94C" w14:textId="56745FD9" w:rsidR="00392243" w:rsidRPr="00227BA8" w:rsidRDefault="00392243" w:rsidP="00392243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</w:tbl>
    <w:bookmarkEnd w:id="0"/>
    <w:p w14:paraId="432A7DC2" w14:textId="057C8934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8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27BA8"/>
    <w:rsid w:val="00232535"/>
    <w:rsid w:val="00246BCA"/>
    <w:rsid w:val="002609B8"/>
    <w:rsid w:val="002903B4"/>
    <w:rsid w:val="002B503A"/>
    <w:rsid w:val="002F2A50"/>
    <w:rsid w:val="00314D01"/>
    <w:rsid w:val="0031654C"/>
    <w:rsid w:val="00353E4F"/>
    <w:rsid w:val="00392243"/>
    <w:rsid w:val="003A4BF3"/>
    <w:rsid w:val="003C1015"/>
    <w:rsid w:val="003E4E70"/>
    <w:rsid w:val="004539A2"/>
    <w:rsid w:val="004A2F78"/>
    <w:rsid w:val="004A6349"/>
    <w:rsid w:val="004D104B"/>
    <w:rsid w:val="004E0D3D"/>
    <w:rsid w:val="00511E07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615B2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43ED"/>
    <w:rsid w:val="0098468D"/>
    <w:rsid w:val="00995C6B"/>
    <w:rsid w:val="009A1EA2"/>
    <w:rsid w:val="009A6340"/>
    <w:rsid w:val="00A079D0"/>
    <w:rsid w:val="00A231C5"/>
    <w:rsid w:val="00A44D6A"/>
    <w:rsid w:val="00AA48E7"/>
    <w:rsid w:val="00AB7EAE"/>
    <w:rsid w:val="00AC6467"/>
    <w:rsid w:val="00B428FA"/>
    <w:rsid w:val="00B50BCD"/>
    <w:rsid w:val="00B663A3"/>
    <w:rsid w:val="00BF0BD0"/>
    <w:rsid w:val="00BF1BBF"/>
    <w:rsid w:val="00C26D76"/>
    <w:rsid w:val="00C84CFC"/>
    <w:rsid w:val="00D31B47"/>
    <w:rsid w:val="00D528AD"/>
    <w:rsid w:val="00D533AE"/>
    <w:rsid w:val="00D613B2"/>
    <w:rsid w:val="00DD196E"/>
    <w:rsid w:val="00DE396B"/>
    <w:rsid w:val="00E7637D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CDBD-76A4-4922-8A7F-5C1D1A0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4</cp:revision>
  <cp:lastPrinted>2018-01-03T08:25:00Z</cp:lastPrinted>
  <dcterms:created xsi:type="dcterms:W3CDTF">2023-11-23T12:49:00Z</dcterms:created>
  <dcterms:modified xsi:type="dcterms:W3CDTF">2023-11-23T14:12:00Z</dcterms:modified>
</cp:coreProperties>
</file>